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A4" w:rsidRPr="00B716A4" w:rsidRDefault="00B716A4" w:rsidP="00B716A4">
      <w:pPr>
        <w:keepNext/>
        <w:keepLines/>
        <w:spacing w:before="240" w:after="240" w:line="262" w:lineRule="exact"/>
        <w:ind w:right="3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716A4">
        <w:rPr>
          <w:rFonts w:ascii="Times New Roman" w:eastAsia="Times New Roman" w:hAnsi="Times New Roman" w:cs="Times New Roman"/>
          <w:b/>
          <w:bCs/>
          <w:lang w:eastAsia="ru-RU"/>
        </w:rPr>
        <w:t>Подписан закон, направленный на совершенствование мер по противодействию коррупции</w:t>
      </w:r>
      <w:bookmarkEnd w:id="0"/>
    </w:p>
    <w:p w:rsidR="00B716A4" w:rsidRPr="00B716A4" w:rsidRDefault="00B716A4" w:rsidP="00B716A4">
      <w:pPr>
        <w:spacing w:before="240" w:line="257" w:lineRule="exact"/>
        <w:ind w:left="20" w:right="32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6A4">
        <w:rPr>
          <w:rFonts w:ascii="Times New Roman" w:eastAsia="Times New Roman" w:hAnsi="Times New Roman" w:cs="Times New Roman"/>
          <w:lang w:eastAsia="ru-RU"/>
        </w:rPr>
        <w:t>Федеральным законом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 в законодательные акты Российской Федерации вносятся изменения, направленные на совершенствование мер по противодействию коррупции.</w:t>
      </w:r>
      <w:proofErr w:type="gramEnd"/>
    </w:p>
    <w:p w:rsidR="00B716A4" w:rsidRPr="00B716A4" w:rsidRDefault="00B716A4" w:rsidP="00B716A4">
      <w:pPr>
        <w:spacing w:line="257" w:lineRule="exact"/>
        <w:ind w:left="20" w:right="32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6A4">
        <w:rPr>
          <w:rFonts w:ascii="Times New Roman" w:eastAsia="Times New Roman" w:hAnsi="Times New Roman" w:cs="Times New Roman"/>
          <w:lang w:eastAsia="ru-RU"/>
        </w:rPr>
        <w:t>Федеральным законом вносятся изменения в Трудовой кодекс Российской Федерации, Положение о службе в органах внутренних дел Российской Федерации, федеральные законы «О прокуратуре Российской Федерации», «О службе в таможенных органах Российской Федерации», «О воинской обязанности и военной службе», «О государственной гражданской службе Российской Федерации», «О муниципальной службе в Российской Федерации», «О противодействии коррупции», «О Следственном комитете Российской Федерации», «О службе в</w:t>
      </w:r>
      <w:proofErr w:type="gramEnd"/>
      <w:r w:rsidRPr="00B716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716A4">
        <w:rPr>
          <w:rFonts w:ascii="Times New Roman" w:eastAsia="Times New Roman" w:hAnsi="Times New Roman" w:cs="Times New Roman"/>
          <w:lang w:eastAsia="ru-RU"/>
        </w:rPr>
        <w:t>органах внутренних дел Российской Федерации и внесении изменений в отдельные законодательные акты Российской Федерации» и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Федерации».</w:t>
      </w:r>
      <w:proofErr w:type="gramEnd"/>
    </w:p>
    <w:p w:rsidR="00B716A4" w:rsidRPr="00B716A4" w:rsidRDefault="00B716A4" w:rsidP="00B716A4">
      <w:pPr>
        <w:spacing w:line="257" w:lineRule="exact"/>
        <w:ind w:left="20" w:right="32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A4">
        <w:rPr>
          <w:rFonts w:ascii="Times New Roman" w:eastAsia="Times New Roman" w:hAnsi="Times New Roman" w:cs="Times New Roman"/>
          <w:lang w:eastAsia="ru-RU"/>
        </w:rPr>
        <w:t>Данным законом предусматривается создание реестра лиц, уволенных в связи с утратой доверия.</w:t>
      </w:r>
    </w:p>
    <w:p w:rsidR="00B716A4" w:rsidRPr="00B716A4" w:rsidRDefault="00B716A4" w:rsidP="00B716A4">
      <w:pPr>
        <w:spacing w:line="257" w:lineRule="exact"/>
        <w:ind w:left="20" w:right="32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A4">
        <w:rPr>
          <w:rFonts w:ascii="Times New Roman" w:eastAsia="Times New Roman" w:hAnsi="Times New Roman" w:cs="Times New Roman"/>
          <w:lang w:eastAsia="ru-RU"/>
        </w:rPr>
        <w:t>В нем будут содержаться сведения о применении к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и муниципальным служащим, а также к работникам соответствующих органов и организаций взыскания в виде увольнения в связи с утратой доверия за совершение коррупционных правонарушений.</w:t>
      </w:r>
    </w:p>
    <w:p w:rsidR="00B716A4" w:rsidRPr="00B716A4" w:rsidRDefault="00B716A4" w:rsidP="00B716A4">
      <w:pPr>
        <w:spacing w:after="300" w:line="257" w:lineRule="exact"/>
        <w:ind w:left="20" w:right="32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A4">
        <w:rPr>
          <w:rFonts w:ascii="Times New Roman" w:eastAsia="Times New Roman" w:hAnsi="Times New Roman" w:cs="Times New Roman"/>
          <w:lang w:eastAsia="ru-RU"/>
        </w:rPr>
        <w:t xml:space="preserve">Размещение такого реестра в информационно-телекоммуникационной сети Интернет позволит при отборе кандидатов на замещение должностей государственной и муниципальной службы, государственных, муниципальных и иных должностей оперативно получать информацию о соблюдении претендентами требований </w:t>
      </w:r>
      <w:proofErr w:type="spellStart"/>
      <w:r w:rsidRPr="00B716A4">
        <w:rPr>
          <w:rFonts w:ascii="Times New Roman" w:eastAsia="Times New Roman" w:hAnsi="Times New Roman" w:cs="Times New Roman"/>
          <w:lang w:eastAsia="ru-RU"/>
        </w:rPr>
        <w:t>антикоррупционного</w:t>
      </w:r>
      <w:proofErr w:type="spellEnd"/>
      <w:r w:rsidRPr="00B716A4">
        <w:rPr>
          <w:rFonts w:ascii="Times New Roman" w:eastAsia="Times New Roman" w:hAnsi="Times New Roman" w:cs="Times New Roman"/>
          <w:lang w:eastAsia="ru-RU"/>
        </w:rPr>
        <w:t xml:space="preserve"> законодательства.</w:t>
      </w: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Оренбургская</w:t>
      </w:r>
      <w:r w:rsidRPr="00B716A4">
        <w:rPr>
          <w:rFonts w:ascii="Times New Roman" w:eastAsia="Times New Roman" w:hAnsi="Times New Roman" w:cs="Times New Roman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lang w:eastAsia="ru-RU"/>
        </w:rPr>
        <w:t>ая прокуратура</w:t>
      </w: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lang w:eastAsia="ru-RU"/>
        </w:rPr>
      </w:pPr>
    </w:p>
    <w:p w:rsidR="00B716A4" w:rsidRPr="00B716A4" w:rsidRDefault="00B716A4" w:rsidP="00B716A4">
      <w:pPr>
        <w:spacing w:before="300" w:line="302" w:lineRule="exact"/>
        <w:ind w:left="20" w:right="200" w:firstLine="14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6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 xml:space="preserve">Регламентирован порядок осуществления </w:t>
      </w:r>
      <w:proofErr w:type="spellStart"/>
      <w:r w:rsidRPr="00B716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Росжелдором</w:t>
      </w:r>
      <w:proofErr w:type="spellEnd"/>
      <w:r w:rsidRPr="00B716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аккредитации юридических лиц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</w:t>
      </w:r>
      <w:proofErr w:type="gramEnd"/>
    </w:p>
    <w:p w:rsidR="00B716A4" w:rsidRPr="00B716A4" w:rsidRDefault="00B716A4" w:rsidP="00B716A4">
      <w:pPr>
        <w:spacing w:after="360"/>
        <w:ind w:left="3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работу</w:t>
      </w:r>
    </w:p>
    <w:p w:rsidR="00B716A4" w:rsidRPr="00B716A4" w:rsidRDefault="00B716A4" w:rsidP="00B716A4">
      <w:pPr>
        <w:spacing w:before="360" w:line="298" w:lineRule="exact"/>
        <w:ind w:left="20" w:right="60" w:firstLine="8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регламенту, заявитель представляет следующие документы: копии лицензий (сертификатов) на виды деятельности, осуществляемые при проведении проверки в целях аттестации;</w:t>
      </w:r>
    </w:p>
    <w:p w:rsidR="00B716A4" w:rsidRPr="00B716A4" w:rsidRDefault="00B716A4" w:rsidP="00B716A4">
      <w:pPr>
        <w:numPr>
          <w:ilvl w:val="0"/>
          <w:numId w:val="1"/>
        </w:numPr>
        <w:tabs>
          <w:tab w:val="left" w:pos="1085"/>
        </w:tabs>
        <w:spacing w:line="298" w:lineRule="exact"/>
        <w:ind w:left="20" w:right="60" w:firstLine="8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организационно-распорядительные документы, регламентирующие обеспечение ограниченного доступа к персональным данным аттестуемых лиц;</w:t>
      </w:r>
    </w:p>
    <w:p w:rsidR="00B716A4" w:rsidRPr="00B716A4" w:rsidRDefault="00B716A4" w:rsidP="00B716A4">
      <w:pPr>
        <w:numPr>
          <w:ilvl w:val="0"/>
          <w:numId w:val="1"/>
        </w:numPr>
        <w:tabs>
          <w:tab w:val="left" w:pos="1243"/>
        </w:tabs>
        <w:spacing w:line="298" w:lineRule="exact"/>
        <w:ind w:left="20" w:right="60" w:firstLine="8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подтверждающие профессиональную подготовку работников Заявителя (копии трудовых книжек, документов об образовании и квалификации), а также сведения, подтверждающие их соответствие установленным требованиям;</w:t>
      </w:r>
    </w:p>
    <w:p w:rsidR="00B716A4" w:rsidRPr="00B716A4" w:rsidRDefault="00B716A4" w:rsidP="00B716A4">
      <w:pPr>
        <w:numPr>
          <w:ilvl w:val="0"/>
          <w:numId w:val="1"/>
        </w:numPr>
        <w:tabs>
          <w:tab w:val="left" w:pos="1225"/>
        </w:tabs>
        <w:spacing w:line="298" w:lineRule="exact"/>
        <w:ind w:left="20" w:right="60" w:firstLine="8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копии документов бухгалтерской отчетности за последний завершенный отчетный период;</w:t>
      </w:r>
    </w:p>
    <w:p w:rsidR="00B716A4" w:rsidRPr="00B716A4" w:rsidRDefault="00B716A4" w:rsidP="00B716A4">
      <w:pPr>
        <w:numPr>
          <w:ilvl w:val="0"/>
          <w:numId w:val="1"/>
        </w:numPr>
        <w:tabs>
          <w:tab w:val="left" w:pos="1234"/>
        </w:tabs>
        <w:spacing w:line="298" w:lineRule="exact"/>
        <w:ind w:left="20" w:right="60" w:firstLine="8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копии документов, подтверждающих наличие необходимых помещений (учебных кабинетов, в которых могут обучаться не менее 10 человек одновременно), оборудованных наглядными пособиями, техническими средствами и вспомогательным оборудованием, </w:t>
      </w:r>
      <w:proofErr w:type="gramStart"/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позволяющим</w:t>
      </w:r>
      <w:proofErr w:type="gramEnd"/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том числе осуществлять дистанционную проверку не менее 10 человек одновременно;</w:t>
      </w:r>
    </w:p>
    <w:p w:rsidR="00B716A4" w:rsidRPr="00B716A4" w:rsidRDefault="00B716A4" w:rsidP="00B716A4">
      <w:pPr>
        <w:numPr>
          <w:ilvl w:val="0"/>
          <w:numId w:val="1"/>
        </w:numPr>
        <w:tabs>
          <w:tab w:val="left" w:pos="1103"/>
        </w:tabs>
        <w:spacing w:line="298" w:lineRule="exact"/>
        <w:ind w:left="20" w:right="60" w:firstLine="8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ранее выданное свидетельство об аккредитации (в случае, если свидетельство выдавалось).</w:t>
      </w:r>
    </w:p>
    <w:p w:rsid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о выдаче свидетельства об аккредитации (продлении срока действия) </w:t>
      </w:r>
      <w:proofErr w:type="spellStart"/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Росжелдор</w:t>
      </w:r>
      <w:proofErr w:type="spellEnd"/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принимает в срок, не превышающий 30 календарных дней со дня регистрации заявления.</w:t>
      </w:r>
    </w:p>
    <w:p w:rsidR="00B716A4" w:rsidRPr="00B716A4" w:rsidRDefault="00B716A4" w:rsidP="00B716A4">
      <w:pPr>
        <w:spacing w:line="302" w:lineRule="exact"/>
        <w:ind w:left="140" w:firstLine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а выдачу свидетельства об аккредитации взимается госпошлина - 5 ООО рублей.</w:t>
      </w:r>
    </w:p>
    <w:p w:rsidR="00B716A4" w:rsidRPr="00B716A4" w:rsidRDefault="00B716A4" w:rsidP="00B716A4">
      <w:pPr>
        <w:spacing w:line="302" w:lineRule="exact"/>
        <w:ind w:left="140" w:firstLine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 Минтранса России от 12.03.2018 N 88 «Об утверждении Административного регламента Федерального агентства железнодорожного транспорта предоставления государственной услуги по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работу»</w:t>
      </w:r>
      <w:proofErr w:type="gramEnd"/>
    </w:p>
    <w:p w:rsidR="00B716A4" w:rsidRPr="00B716A4" w:rsidRDefault="00B716A4" w:rsidP="00B716A4">
      <w:pPr>
        <w:spacing w:after="300" w:line="302" w:lineRule="exact"/>
        <w:ind w:left="140" w:firstLine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Зарегистрировано в Минюсте России 30.05.2018 N 51237.</w:t>
      </w:r>
    </w:p>
    <w:p w:rsidR="00B716A4" w:rsidRPr="00B716A4" w:rsidRDefault="00B716A4" w:rsidP="00B716A4">
      <w:pPr>
        <w:spacing w:before="300" w:after="180" w:line="226" w:lineRule="exact"/>
        <w:ind w:left="140" w:right="5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Оренбургская транспортная </w:t>
      </w:r>
      <w:r w:rsidRPr="00B716A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прокур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атура</w:t>
      </w:r>
    </w:p>
    <w:p w:rsidR="00B716A4" w:rsidRPr="00B716A4" w:rsidRDefault="00B716A4" w:rsidP="00B716A4">
      <w:pPr>
        <w:spacing w:before="300" w:after="60"/>
        <w:ind w:left="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6A4" w:rsidRPr="00B716A4" w:rsidRDefault="00B716A4" w:rsidP="00B716A4"/>
    <w:sectPr w:rsidR="00B716A4" w:rsidRPr="00B716A4" w:rsidSect="00B716A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16A4"/>
    <w:rsid w:val="00001043"/>
    <w:rsid w:val="00001574"/>
    <w:rsid w:val="0000324D"/>
    <w:rsid w:val="000037DD"/>
    <w:rsid w:val="00003F7A"/>
    <w:rsid w:val="000046DA"/>
    <w:rsid w:val="00006267"/>
    <w:rsid w:val="00006EC3"/>
    <w:rsid w:val="00012125"/>
    <w:rsid w:val="000139B6"/>
    <w:rsid w:val="000158D4"/>
    <w:rsid w:val="00015BFE"/>
    <w:rsid w:val="0001691A"/>
    <w:rsid w:val="00022A4D"/>
    <w:rsid w:val="0002316D"/>
    <w:rsid w:val="000253B6"/>
    <w:rsid w:val="00026006"/>
    <w:rsid w:val="00030531"/>
    <w:rsid w:val="00030E53"/>
    <w:rsid w:val="00031BD3"/>
    <w:rsid w:val="00036F97"/>
    <w:rsid w:val="00043643"/>
    <w:rsid w:val="00045CD7"/>
    <w:rsid w:val="000462B4"/>
    <w:rsid w:val="00046AD7"/>
    <w:rsid w:val="0004741C"/>
    <w:rsid w:val="0005464D"/>
    <w:rsid w:val="00055F15"/>
    <w:rsid w:val="0006039F"/>
    <w:rsid w:val="000606F7"/>
    <w:rsid w:val="000634B4"/>
    <w:rsid w:val="00071E07"/>
    <w:rsid w:val="00072E5F"/>
    <w:rsid w:val="0007334A"/>
    <w:rsid w:val="000745B1"/>
    <w:rsid w:val="000745CC"/>
    <w:rsid w:val="000761C1"/>
    <w:rsid w:val="0007654B"/>
    <w:rsid w:val="00077D13"/>
    <w:rsid w:val="000808AD"/>
    <w:rsid w:val="0008226D"/>
    <w:rsid w:val="00082417"/>
    <w:rsid w:val="00085978"/>
    <w:rsid w:val="00085CD9"/>
    <w:rsid w:val="000914D0"/>
    <w:rsid w:val="00095340"/>
    <w:rsid w:val="000957BE"/>
    <w:rsid w:val="00095B7F"/>
    <w:rsid w:val="00096933"/>
    <w:rsid w:val="00097991"/>
    <w:rsid w:val="000A0C83"/>
    <w:rsid w:val="000A115C"/>
    <w:rsid w:val="000A299D"/>
    <w:rsid w:val="000A2E56"/>
    <w:rsid w:val="000A404B"/>
    <w:rsid w:val="000A469D"/>
    <w:rsid w:val="000B1439"/>
    <w:rsid w:val="000B5875"/>
    <w:rsid w:val="000C0CA4"/>
    <w:rsid w:val="000C2003"/>
    <w:rsid w:val="000C2905"/>
    <w:rsid w:val="000C29EE"/>
    <w:rsid w:val="000C3E9A"/>
    <w:rsid w:val="000C3EFD"/>
    <w:rsid w:val="000C5842"/>
    <w:rsid w:val="000C68A7"/>
    <w:rsid w:val="000D0620"/>
    <w:rsid w:val="000D1617"/>
    <w:rsid w:val="000D66C9"/>
    <w:rsid w:val="000E51C0"/>
    <w:rsid w:val="000E5266"/>
    <w:rsid w:val="000E5375"/>
    <w:rsid w:val="000F0942"/>
    <w:rsid w:val="000F0BA0"/>
    <w:rsid w:val="000F1182"/>
    <w:rsid w:val="000F2AA5"/>
    <w:rsid w:val="00100232"/>
    <w:rsid w:val="001003C9"/>
    <w:rsid w:val="001003D3"/>
    <w:rsid w:val="001026B5"/>
    <w:rsid w:val="001035E7"/>
    <w:rsid w:val="0010584A"/>
    <w:rsid w:val="00110E3D"/>
    <w:rsid w:val="00111C66"/>
    <w:rsid w:val="00112D04"/>
    <w:rsid w:val="00112EB0"/>
    <w:rsid w:val="0011614E"/>
    <w:rsid w:val="001177DE"/>
    <w:rsid w:val="00117A7F"/>
    <w:rsid w:val="00120A41"/>
    <w:rsid w:val="001263DA"/>
    <w:rsid w:val="00126A3F"/>
    <w:rsid w:val="00126E11"/>
    <w:rsid w:val="001310BE"/>
    <w:rsid w:val="001318B7"/>
    <w:rsid w:val="00132B88"/>
    <w:rsid w:val="001333E2"/>
    <w:rsid w:val="00142ADC"/>
    <w:rsid w:val="0014481A"/>
    <w:rsid w:val="0014743D"/>
    <w:rsid w:val="001479E9"/>
    <w:rsid w:val="00150558"/>
    <w:rsid w:val="0015143B"/>
    <w:rsid w:val="001519D1"/>
    <w:rsid w:val="00152C00"/>
    <w:rsid w:val="001553D3"/>
    <w:rsid w:val="00162B7A"/>
    <w:rsid w:val="00166114"/>
    <w:rsid w:val="00166389"/>
    <w:rsid w:val="001670BA"/>
    <w:rsid w:val="00170989"/>
    <w:rsid w:val="001713B4"/>
    <w:rsid w:val="00173E71"/>
    <w:rsid w:val="0017696A"/>
    <w:rsid w:val="00176D61"/>
    <w:rsid w:val="001809B6"/>
    <w:rsid w:val="0018179F"/>
    <w:rsid w:val="001870AC"/>
    <w:rsid w:val="00187466"/>
    <w:rsid w:val="0019197A"/>
    <w:rsid w:val="00194007"/>
    <w:rsid w:val="001956D7"/>
    <w:rsid w:val="001A006E"/>
    <w:rsid w:val="001A2267"/>
    <w:rsid w:val="001A3717"/>
    <w:rsid w:val="001A40F5"/>
    <w:rsid w:val="001A75F3"/>
    <w:rsid w:val="001B0029"/>
    <w:rsid w:val="001B5297"/>
    <w:rsid w:val="001B69F9"/>
    <w:rsid w:val="001B7D85"/>
    <w:rsid w:val="001C7C6C"/>
    <w:rsid w:val="001D0C8F"/>
    <w:rsid w:val="001D1B9D"/>
    <w:rsid w:val="001D2F27"/>
    <w:rsid w:val="001D6B77"/>
    <w:rsid w:val="001E0130"/>
    <w:rsid w:val="001E3BA4"/>
    <w:rsid w:val="001E3D82"/>
    <w:rsid w:val="001F0918"/>
    <w:rsid w:val="001F1F1B"/>
    <w:rsid w:val="001F28AB"/>
    <w:rsid w:val="001F291A"/>
    <w:rsid w:val="001F5BF3"/>
    <w:rsid w:val="001F77EE"/>
    <w:rsid w:val="001F7C74"/>
    <w:rsid w:val="0020341B"/>
    <w:rsid w:val="00205766"/>
    <w:rsid w:val="00205F23"/>
    <w:rsid w:val="002067AE"/>
    <w:rsid w:val="00206DE6"/>
    <w:rsid w:val="00211305"/>
    <w:rsid w:val="0021280A"/>
    <w:rsid w:val="002154E7"/>
    <w:rsid w:val="00224A0E"/>
    <w:rsid w:val="00224F4E"/>
    <w:rsid w:val="00233119"/>
    <w:rsid w:val="00233258"/>
    <w:rsid w:val="002336C4"/>
    <w:rsid w:val="00240FAD"/>
    <w:rsid w:val="0024252E"/>
    <w:rsid w:val="00242575"/>
    <w:rsid w:val="00243119"/>
    <w:rsid w:val="00243ACB"/>
    <w:rsid w:val="00247469"/>
    <w:rsid w:val="002479FB"/>
    <w:rsid w:val="00247A27"/>
    <w:rsid w:val="002500DE"/>
    <w:rsid w:val="00251326"/>
    <w:rsid w:val="00252A24"/>
    <w:rsid w:val="0025528D"/>
    <w:rsid w:val="00257BEC"/>
    <w:rsid w:val="0026005E"/>
    <w:rsid w:val="002635AE"/>
    <w:rsid w:val="00266154"/>
    <w:rsid w:val="00271293"/>
    <w:rsid w:val="00273ED3"/>
    <w:rsid w:val="00277012"/>
    <w:rsid w:val="0028724E"/>
    <w:rsid w:val="00290AF9"/>
    <w:rsid w:val="002914FB"/>
    <w:rsid w:val="00292474"/>
    <w:rsid w:val="0029763D"/>
    <w:rsid w:val="002A0035"/>
    <w:rsid w:val="002A1D6C"/>
    <w:rsid w:val="002A2FF8"/>
    <w:rsid w:val="002A327F"/>
    <w:rsid w:val="002A6D10"/>
    <w:rsid w:val="002A7E44"/>
    <w:rsid w:val="002A7F02"/>
    <w:rsid w:val="002B056E"/>
    <w:rsid w:val="002B0CB5"/>
    <w:rsid w:val="002B38DB"/>
    <w:rsid w:val="002C3833"/>
    <w:rsid w:val="002C3850"/>
    <w:rsid w:val="002C58CC"/>
    <w:rsid w:val="002C5999"/>
    <w:rsid w:val="002C5E93"/>
    <w:rsid w:val="002C7531"/>
    <w:rsid w:val="002C7DB8"/>
    <w:rsid w:val="002D058D"/>
    <w:rsid w:val="002D06C2"/>
    <w:rsid w:val="002D0DB6"/>
    <w:rsid w:val="002D2759"/>
    <w:rsid w:val="002D3FA8"/>
    <w:rsid w:val="002D5B04"/>
    <w:rsid w:val="002D73BF"/>
    <w:rsid w:val="002D7E52"/>
    <w:rsid w:val="002E217C"/>
    <w:rsid w:val="002E3784"/>
    <w:rsid w:val="002E4692"/>
    <w:rsid w:val="002F36DC"/>
    <w:rsid w:val="002F4836"/>
    <w:rsid w:val="002F5577"/>
    <w:rsid w:val="002F67AE"/>
    <w:rsid w:val="002F6D04"/>
    <w:rsid w:val="00300132"/>
    <w:rsid w:val="0030085C"/>
    <w:rsid w:val="00303FF8"/>
    <w:rsid w:val="00307067"/>
    <w:rsid w:val="00310011"/>
    <w:rsid w:val="0031399B"/>
    <w:rsid w:val="00313A9F"/>
    <w:rsid w:val="00315415"/>
    <w:rsid w:val="00315B0C"/>
    <w:rsid w:val="00315FC7"/>
    <w:rsid w:val="003214A7"/>
    <w:rsid w:val="00326329"/>
    <w:rsid w:val="00326693"/>
    <w:rsid w:val="00327AA0"/>
    <w:rsid w:val="00334A6F"/>
    <w:rsid w:val="00335699"/>
    <w:rsid w:val="00341394"/>
    <w:rsid w:val="003466C9"/>
    <w:rsid w:val="003476DC"/>
    <w:rsid w:val="00347D57"/>
    <w:rsid w:val="00350ECB"/>
    <w:rsid w:val="00351C25"/>
    <w:rsid w:val="003524A4"/>
    <w:rsid w:val="0035256A"/>
    <w:rsid w:val="003573C7"/>
    <w:rsid w:val="00357620"/>
    <w:rsid w:val="00357E9D"/>
    <w:rsid w:val="00360C8A"/>
    <w:rsid w:val="00362C2C"/>
    <w:rsid w:val="003647B7"/>
    <w:rsid w:val="003650F0"/>
    <w:rsid w:val="0036552F"/>
    <w:rsid w:val="003770F4"/>
    <w:rsid w:val="00377CF0"/>
    <w:rsid w:val="00381D17"/>
    <w:rsid w:val="00382414"/>
    <w:rsid w:val="00383098"/>
    <w:rsid w:val="00383295"/>
    <w:rsid w:val="0038533D"/>
    <w:rsid w:val="00387613"/>
    <w:rsid w:val="00387DC6"/>
    <w:rsid w:val="0039021B"/>
    <w:rsid w:val="00390734"/>
    <w:rsid w:val="00395930"/>
    <w:rsid w:val="0039594A"/>
    <w:rsid w:val="0039645E"/>
    <w:rsid w:val="0039649D"/>
    <w:rsid w:val="003A07F9"/>
    <w:rsid w:val="003A1DCC"/>
    <w:rsid w:val="003A1FAF"/>
    <w:rsid w:val="003A2DA8"/>
    <w:rsid w:val="003A3972"/>
    <w:rsid w:val="003A4F7F"/>
    <w:rsid w:val="003A5B68"/>
    <w:rsid w:val="003A6084"/>
    <w:rsid w:val="003A6EF1"/>
    <w:rsid w:val="003A7512"/>
    <w:rsid w:val="003B04B8"/>
    <w:rsid w:val="003B07C5"/>
    <w:rsid w:val="003B0CF4"/>
    <w:rsid w:val="003B1153"/>
    <w:rsid w:val="003B2629"/>
    <w:rsid w:val="003B263D"/>
    <w:rsid w:val="003B3EDB"/>
    <w:rsid w:val="003B6159"/>
    <w:rsid w:val="003C23C1"/>
    <w:rsid w:val="003C3E04"/>
    <w:rsid w:val="003C78AA"/>
    <w:rsid w:val="003D267B"/>
    <w:rsid w:val="003D29E9"/>
    <w:rsid w:val="003D34E0"/>
    <w:rsid w:val="003D55F3"/>
    <w:rsid w:val="003D6A5B"/>
    <w:rsid w:val="003D7B33"/>
    <w:rsid w:val="003E20A4"/>
    <w:rsid w:val="003E55D0"/>
    <w:rsid w:val="003E6597"/>
    <w:rsid w:val="003F4683"/>
    <w:rsid w:val="00400A84"/>
    <w:rsid w:val="00404263"/>
    <w:rsid w:val="00406217"/>
    <w:rsid w:val="0041135F"/>
    <w:rsid w:val="00411EBB"/>
    <w:rsid w:val="00414247"/>
    <w:rsid w:val="00416A9D"/>
    <w:rsid w:val="00416FF1"/>
    <w:rsid w:val="004225DD"/>
    <w:rsid w:val="00422CA6"/>
    <w:rsid w:val="00424D98"/>
    <w:rsid w:val="00425FD3"/>
    <w:rsid w:val="00432931"/>
    <w:rsid w:val="00436565"/>
    <w:rsid w:val="0043798A"/>
    <w:rsid w:val="0044197D"/>
    <w:rsid w:val="00442ABF"/>
    <w:rsid w:val="00443AE6"/>
    <w:rsid w:val="004460C1"/>
    <w:rsid w:val="00446AEF"/>
    <w:rsid w:val="00454E9B"/>
    <w:rsid w:val="00455BC5"/>
    <w:rsid w:val="0045725F"/>
    <w:rsid w:val="00461AD5"/>
    <w:rsid w:val="00467D14"/>
    <w:rsid w:val="00473A1D"/>
    <w:rsid w:val="00474328"/>
    <w:rsid w:val="00476B05"/>
    <w:rsid w:val="00481BD9"/>
    <w:rsid w:val="004831DD"/>
    <w:rsid w:val="0048587F"/>
    <w:rsid w:val="00491978"/>
    <w:rsid w:val="00492FF3"/>
    <w:rsid w:val="004962A5"/>
    <w:rsid w:val="00496A14"/>
    <w:rsid w:val="004A0BB8"/>
    <w:rsid w:val="004A711E"/>
    <w:rsid w:val="004A7A6D"/>
    <w:rsid w:val="004B43F7"/>
    <w:rsid w:val="004B5502"/>
    <w:rsid w:val="004B7CB9"/>
    <w:rsid w:val="004C1677"/>
    <w:rsid w:val="004C190E"/>
    <w:rsid w:val="004C396B"/>
    <w:rsid w:val="004C3A2B"/>
    <w:rsid w:val="004D00C3"/>
    <w:rsid w:val="004D047E"/>
    <w:rsid w:val="004D144B"/>
    <w:rsid w:val="004D4241"/>
    <w:rsid w:val="004D4DDC"/>
    <w:rsid w:val="004E153A"/>
    <w:rsid w:val="004E403D"/>
    <w:rsid w:val="004E63EC"/>
    <w:rsid w:val="004E7FDA"/>
    <w:rsid w:val="004F1147"/>
    <w:rsid w:val="004F2C4A"/>
    <w:rsid w:val="004F2E21"/>
    <w:rsid w:val="004F3041"/>
    <w:rsid w:val="004F3123"/>
    <w:rsid w:val="004F323B"/>
    <w:rsid w:val="004F384D"/>
    <w:rsid w:val="004F3935"/>
    <w:rsid w:val="004F4F0E"/>
    <w:rsid w:val="004F59B9"/>
    <w:rsid w:val="005000BF"/>
    <w:rsid w:val="00500B81"/>
    <w:rsid w:val="00501034"/>
    <w:rsid w:val="00502272"/>
    <w:rsid w:val="00503AEC"/>
    <w:rsid w:val="005058D1"/>
    <w:rsid w:val="00507798"/>
    <w:rsid w:val="00507F2A"/>
    <w:rsid w:val="0051012B"/>
    <w:rsid w:val="00510430"/>
    <w:rsid w:val="005106F2"/>
    <w:rsid w:val="00510B41"/>
    <w:rsid w:val="005113AE"/>
    <w:rsid w:val="00512260"/>
    <w:rsid w:val="00515E0C"/>
    <w:rsid w:val="00517911"/>
    <w:rsid w:val="005215B8"/>
    <w:rsid w:val="00524CFC"/>
    <w:rsid w:val="00524D19"/>
    <w:rsid w:val="0052546D"/>
    <w:rsid w:val="0052660B"/>
    <w:rsid w:val="005272CD"/>
    <w:rsid w:val="0052774F"/>
    <w:rsid w:val="00527EDF"/>
    <w:rsid w:val="00535DF9"/>
    <w:rsid w:val="0053668B"/>
    <w:rsid w:val="00536FB8"/>
    <w:rsid w:val="00540222"/>
    <w:rsid w:val="005409F4"/>
    <w:rsid w:val="0054275E"/>
    <w:rsid w:val="005431AB"/>
    <w:rsid w:val="0054398E"/>
    <w:rsid w:val="0054799B"/>
    <w:rsid w:val="0055067F"/>
    <w:rsid w:val="00550905"/>
    <w:rsid w:val="00552CB3"/>
    <w:rsid w:val="00555A00"/>
    <w:rsid w:val="00560378"/>
    <w:rsid w:val="00560812"/>
    <w:rsid w:val="00560D40"/>
    <w:rsid w:val="005611E3"/>
    <w:rsid w:val="00567ABE"/>
    <w:rsid w:val="00572813"/>
    <w:rsid w:val="00572BD2"/>
    <w:rsid w:val="00573D97"/>
    <w:rsid w:val="00574A50"/>
    <w:rsid w:val="00575EEA"/>
    <w:rsid w:val="00576D86"/>
    <w:rsid w:val="005810E4"/>
    <w:rsid w:val="00583771"/>
    <w:rsid w:val="00584241"/>
    <w:rsid w:val="00585118"/>
    <w:rsid w:val="005859B4"/>
    <w:rsid w:val="00585D9B"/>
    <w:rsid w:val="00586183"/>
    <w:rsid w:val="005866D8"/>
    <w:rsid w:val="005875ED"/>
    <w:rsid w:val="00590341"/>
    <w:rsid w:val="00593DD1"/>
    <w:rsid w:val="0059498B"/>
    <w:rsid w:val="0059546B"/>
    <w:rsid w:val="00595D48"/>
    <w:rsid w:val="00595DB2"/>
    <w:rsid w:val="00595F4F"/>
    <w:rsid w:val="00596E44"/>
    <w:rsid w:val="005A3822"/>
    <w:rsid w:val="005A4C8C"/>
    <w:rsid w:val="005A4F00"/>
    <w:rsid w:val="005A7DFE"/>
    <w:rsid w:val="005B2490"/>
    <w:rsid w:val="005B301A"/>
    <w:rsid w:val="005B50C9"/>
    <w:rsid w:val="005B5BFF"/>
    <w:rsid w:val="005B6C9A"/>
    <w:rsid w:val="005C0808"/>
    <w:rsid w:val="005C0D50"/>
    <w:rsid w:val="005C3698"/>
    <w:rsid w:val="005C39C5"/>
    <w:rsid w:val="005C5069"/>
    <w:rsid w:val="005C5A86"/>
    <w:rsid w:val="005D29E5"/>
    <w:rsid w:val="005D5E6D"/>
    <w:rsid w:val="005D78DC"/>
    <w:rsid w:val="005E0673"/>
    <w:rsid w:val="005E15E6"/>
    <w:rsid w:val="005E501E"/>
    <w:rsid w:val="005E54BD"/>
    <w:rsid w:val="005E5655"/>
    <w:rsid w:val="005F3207"/>
    <w:rsid w:val="005F3D03"/>
    <w:rsid w:val="00603E13"/>
    <w:rsid w:val="006073BE"/>
    <w:rsid w:val="00607A02"/>
    <w:rsid w:val="00610084"/>
    <w:rsid w:val="00610847"/>
    <w:rsid w:val="00612A00"/>
    <w:rsid w:val="00613A55"/>
    <w:rsid w:val="00613C31"/>
    <w:rsid w:val="00616B56"/>
    <w:rsid w:val="0062129F"/>
    <w:rsid w:val="00621741"/>
    <w:rsid w:val="0062425D"/>
    <w:rsid w:val="00624BA9"/>
    <w:rsid w:val="00625BCE"/>
    <w:rsid w:val="006269FC"/>
    <w:rsid w:val="00632F80"/>
    <w:rsid w:val="00633852"/>
    <w:rsid w:val="00633908"/>
    <w:rsid w:val="0063403D"/>
    <w:rsid w:val="0063667E"/>
    <w:rsid w:val="0063696C"/>
    <w:rsid w:val="00637F98"/>
    <w:rsid w:val="00642758"/>
    <w:rsid w:val="00647804"/>
    <w:rsid w:val="00651D8A"/>
    <w:rsid w:val="00651F4B"/>
    <w:rsid w:val="006520C3"/>
    <w:rsid w:val="0065244C"/>
    <w:rsid w:val="006557FD"/>
    <w:rsid w:val="00660678"/>
    <w:rsid w:val="00662FA0"/>
    <w:rsid w:val="00663EF6"/>
    <w:rsid w:val="00667452"/>
    <w:rsid w:val="006702A0"/>
    <w:rsid w:val="0067117F"/>
    <w:rsid w:val="00671F20"/>
    <w:rsid w:val="00674461"/>
    <w:rsid w:val="00675C13"/>
    <w:rsid w:val="00681A1A"/>
    <w:rsid w:val="0068279B"/>
    <w:rsid w:val="00682C71"/>
    <w:rsid w:val="00682E50"/>
    <w:rsid w:val="00685145"/>
    <w:rsid w:val="0068605A"/>
    <w:rsid w:val="00690322"/>
    <w:rsid w:val="00690895"/>
    <w:rsid w:val="00691ECD"/>
    <w:rsid w:val="006949C1"/>
    <w:rsid w:val="00696B84"/>
    <w:rsid w:val="00697F7C"/>
    <w:rsid w:val="006A4B5C"/>
    <w:rsid w:val="006A7DC3"/>
    <w:rsid w:val="006A7EE4"/>
    <w:rsid w:val="006B0625"/>
    <w:rsid w:val="006B11EB"/>
    <w:rsid w:val="006B18A9"/>
    <w:rsid w:val="006B1A83"/>
    <w:rsid w:val="006B1D02"/>
    <w:rsid w:val="006B4E9A"/>
    <w:rsid w:val="006B5167"/>
    <w:rsid w:val="006B6AB1"/>
    <w:rsid w:val="006B7A85"/>
    <w:rsid w:val="006C0086"/>
    <w:rsid w:val="006C0C08"/>
    <w:rsid w:val="006C5AFB"/>
    <w:rsid w:val="006C5B2B"/>
    <w:rsid w:val="006C60EF"/>
    <w:rsid w:val="006C65BD"/>
    <w:rsid w:val="006C7616"/>
    <w:rsid w:val="006D0CF0"/>
    <w:rsid w:val="006D16A7"/>
    <w:rsid w:val="006D1CF2"/>
    <w:rsid w:val="006D26B0"/>
    <w:rsid w:val="006D3128"/>
    <w:rsid w:val="006D4177"/>
    <w:rsid w:val="006D4926"/>
    <w:rsid w:val="006D4D52"/>
    <w:rsid w:val="006D6863"/>
    <w:rsid w:val="006D718F"/>
    <w:rsid w:val="006E1353"/>
    <w:rsid w:val="006E19BB"/>
    <w:rsid w:val="006E2FC8"/>
    <w:rsid w:val="006F0136"/>
    <w:rsid w:val="006F124E"/>
    <w:rsid w:val="006F32AC"/>
    <w:rsid w:val="006F55E7"/>
    <w:rsid w:val="006F56B4"/>
    <w:rsid w:val="006F67FA"/>
    <w:rsid w:val="00700E15"/>
    <w:rsid w:val="00702306"/>
    <w:rsid w:val="0070466C"/>
    <w:rsid w:val="007046CE"/>
    <w:rsid w:val="007077D8"/>
    <w:rsid w:val="007103B6"/>
    <w:rsid w:val="00712C53"/>
    <w:rsid w:val="00714506"/>
    <w:rsid w:val="00714577"/>
    <w:rsid w:val="00715C27"/>
    <w:rsid w:val="00716F50"/>
    <w:rsid w:val="00723E17"/>
    <w:rsid w:val="007269AA"/>
    <w:rsid w:val="00726FE6"/>
    <w:rsid w:val="0073242F"/>
    <w:rsid w:val="00741200"/>
    <w:rsid w:val="00742E8D"/>
    <w:rsid w:val="00743B9B"/>
    <w:rsid w:val="007459A4"/>
    <w:rsid w:val="00747957"/>
    <w:rsid w:val="00747B0E"/>
    <w:rsid w:val="00752853"/>
    <w:rsid w:val="007549CD"/>
    <w:rsid w:val="00757972"/>
    <w:rsid w:val="0076201F"/>
    <w:rsid w:val="007624AA"/>
    <w:rsid w:val="00762B3B"/>
    <w:rsid w:val="007701E2"/>
    <w:rsid w:val="0077090A"/>
    <w:rsid w:val="007709E6"/>
    <w:rsid w:val="00770B11"/>
    <w:rsid w:val="0077564E"/>
    <w:rsid w:val="00777EFC"/>
    <w:rsid w:val="0078055D"/>
    <w:rsid w:val="0078230F"/>
    <w:rsid w:val="007830F2"/>
    <w:rsid w:val="007837A6"/>
    <w:rsid w:val="00784546"/>
    <w:rsid w:val="0078566E"/>
    <w:rsid w:val="00786DF3"/>
    <w:rsid w:val="00786FA9"/>
    <w:rsid w:val="007871C1"/>
    <w:rsid w:val="00787501"/>
    <w:rsid w:val="00787D9A"/>
    <w:rsid w:val="00791237"/>
    <w:rsid w:val="00792F0D"/>
    <w:rsid w:val="0079527F"/>
    <w:rsid w:val="00796216"/>
    <w:rsid w:val="007A0076"/>
    <w:rsid w:val="007A316B"/>
    <w:rsid w:val="007A34DB"/>
    <w:rsid w:val="007A7C12"/>
    <w:rsid w:val="007B19A2"/>
    <w:rsid w:val="007B1E54"/>
    <w:rsid w:val="007B29B5"/>
    <w:rsid w:val="007B2F52"/>
    <w:rsid w:val="007B37E6"/>
    <w:rsid w:val="007B444F"/>
    <w:rsid w:val="007B5890"/>
    <w:rsid w:val="007B7FEC"/>
    <w:rsid w:val="007C0AC7"/>
    <w:rsid w:val="007C42E7"/>
    <w:rsid w:val="007C79F3"/>
    <w:rsid w:val="007C7A83"/>
    <w:rsid w:val="007D2660"/>
    <w:rsid w:val="007D4781"/>
    <w:rsid w:val="007D60F4"/>
    <w:rsid w:val="007D6BCB"/>
    <w:rsid w:val="007E01CA"/>
    <w:rsid w:val="007E059F"/>
    <w:rsid w:val="007E06DF"/>
    <w:rsid w:val="007E2B04"/>
    <w:rsid w:val="007E316C"/>
    <w:rsid w:val="007E319B"/>
    <w:rsid w:val="007E3E13"/>
    <w:rsid w:val="007E4BBF"/>
    <w:rsid w:val="007F215C"/>
    <w:rsid w:val="007F221B"/>
    <w:rsid w:val="007F2987"/>
    <w:rsid w:val="007F6BFF"/>
    <w:rsid w:val="00800A2D"/>
    <w:rsid w:val="008016BB"/>
    <w:rsid w:val="00804C1F"/>
    <w:rsid w:val="008057FF"/>
    <w:rsid w:val="00805FEA"/>
    <w:rsid w:val="0080720A"/>
    <w:rsid w:val="0081219A"/>
    <w:rsid w:val="008129E6"/>
    <w:rsid w:val="00812B43"/>
    <w:rsid w:val="00815880"/>
    <w:rsid w:val="00817C90"/>
    <w:rsid w:val="00821BD2"/>
    <w:rsid w:val="0082248C"/>
    <w:rsid w:val="00831BF9"/>
    <w:rsid w:val="00833A0C"/>
    <w:rsid w:val="008427E8"/>
    <w:rsid w:val="00845506"/>
    <w:rsid w:val="0084571A"/>
    <w:rsid w:val="00845C48"/>
    <w:rsid w:val="00846BF6"/>
    <w:rsid w:val="00846F36"/>
    <w:rsid w:val="00847509"/>
    <w:rsid w:val="0085107B"/>
    <w:rsid w:val="00852004"/>
    <w:rsid w:val="00852B1E"/>
    <w:rsid w:val="0085383C"/>
    <w:rsid w:val="00854115"/>
    <w:rsid w:val="0085551B"/>
    <w:rsid w:val="0085705C"/>
    <w:rsid w:val="008600ED"/>
    <w:rsid w:val="00864875"/>
    <w:rsid w:val="008653DA"/>
    <w:rsid w:val="008675E7"/>
    <w:rsid w:val="0087052D"/>
    <w:rsid w:val="00871860"/>
    <w:rsid w:val="0087552B"/>
    <w:rsid w:val="00875CED"/>
    <w:rsid w:val="00880A7E"/>
    <w:rsid w:val="0088102D"/>
    <w:rsid w:val="00882D57"/>
    <w:rsid w:val="00883F08"/>
    <w:rsid w:val="008860E0"/>
    <w:rsid w:val="00886FDA"/>
    <w:rsid w:val="008876A0"/>
    <w:rsid w:val="0089052C"/>
    <w:rsid w:val="0089266A"/>
    <w:rsid w:val="00894C89"/>
    <w:rsid w:val="00895BA6"/>
    <w:rsid w:val="00897C11"/>
    <w:rsid w:val="008A01BE"/>
    <w:rsid w:val="008A6A53"/>
    <w:rsid w:val="008A73AC"/>
    <w:rsid w:val="008B04BD"/>
    <w:rsid w:val="008B3455"/>
    <w:rsid w:val="008B4A40"/>
    <w:rsid w:val="008B6761"/>
    <w:rsid w:val="008B7FE3"/>
    <w:rsid w:val="008C17AF"/>
    <w:rsid w:val="008C6027"/>
    <w:rsid w:val="008D1711"/>
    <w:rsid w:val="008D23EF"/>
    <w:rsid w:val="008E1537"/>
    <w:rsid w:val="008E3253"/>
    <w:rsid w:val="008E3C8A"/>
    <w:rsid w:val="008E4E6C"/>
    <w:rsid w:val="008F23F2"/>
    <w:rsid w:val="008F329B"/>
    <w:rsid w:val="008F4001"/>
    <w:rsid w:val="008F4C3C"/>
    <w:rsid w:val="008F7508"/>
    <w:rsid w:val="00901443"/>
    <w:rsid w:val="00901BFB"/>
    <w:rsid w:val="0090363A"/>
    <w:rsid w:val="00903C01"/>
    <w:rsid w:val="0090466A"/>
    <w:rsid w:val="009066D0"/>
    <w:rsid w:val="009073C7"/>
    <w:rsid w:val="009111E3"/>
    <w:rsid w:val="009115BB"/>
    <w:rsid w:val="00912366"/>
    <w:rsid w:val="00912C65"/>
    <w:rsid w:val="009163B0"/>
    <w:rsid w:val="00916E33"/>
    <w:rsid w:val="0091745E"/>
    <w:rsid w:val="009204C0"/>
    <w:rsid w:val="00923092"/>
    <w:rsid w:val="009235A8"/>
    <w:rsid w:val="00924752"/>
    <w:rsid w:val="00925EC2"/>
    <w:rsid w:val="00932C17"/>
    <w:rsid w:val="00933899"/>
    <w:rsid w:val="00933EB3"/>
    <w:rsid w:val="00937515"/>
    <w:rsid w:val="0094142B"/>
    <w:rsid w:val="009420FA"/>
    <w:rsid w:val="0094308D"/>
    <w:rsid w:val="00944455"/>
    <w:rsid w:val="009471A0"/>
    <w:rsid w:val="00951D7F"/>
    <w:rsid w:val="009520D6"/>
    <w:rsid w:val="00952970"/>
    <w:rsid w:val="00953E2C"/>
    <w:rsid w:val="009575DF"/>
    <w:rsid w:val="0096047D"/>
    <w:rsid w:val="00964FEB"/>
    <w:rsid w:val="00966518"/>
    <w:rsid w:val="009706D4"/>
    <w:rsid w:val="0097192F"/>
    <w:rsid w:val="0097734A"/>
    <w:rsid w:val="00980261"/>
    <w:rsid w:val="0098161A"/>
    <w:rsid w:val="00982166"/>
    <w:rsid w:val="009855B2"/>
    <w:rsid w:val="00986AA5"/>
    <w:rsid w:val="00993D10"/>
    <w:rsid w:val="0099503F"/>
    <w:rsid w:val="00995A34"/>
    <w:rsid w:val="009A232A"/>
    <w:rsid w:val="009A3983"/>
    <w:rsid w:val="009A3D24"/>
    <w:rsid w:val="009A49DD"/>
    <w:rsid w:val="009A53D5"/>
    <w:rsid w:val="009A5BD3"/>
    <w:rsid w:val="009B0F38"/>
    <w:rsid w:val="009B173A"/>
    <w:rsid w:val="009B1A8F"/>
    <w:rsid w:val="009B1D7A"/>
    <w:rsid w:val="009B2D1E"/>
    <w:rsid w:val="009B347D"/>
    <w:rsid w:val="009B43A8"/>
    <w:rsid w:val="009B4CAA"/>
    <w:rsid w:val="009B7F42"/>
    <w:rsid w:val="009C0CCB"/>
    <w:rsid w:val="009C2EF5"/>
    <w:rsid w:val="009C4624"/>
    <w:rsid w:val="009C582B"/>
    <w:rsid w:val="009D06B4"/>
    <w:rsid w:val="009D41B6"/>
    <w:rsid w:val="009D4789"/>
    <w:rsid w:val="009E2026"/>
    <w:rsid w:val="009E2394"/>
    <w:rsid w:val="009E311E"/>
    <w:rsid w:val="009E48EB"/>
    <w:rsid w:val="009E55B2"/>
    <w:rsid w:val="009E7661"/>
    <w:rsid w:val="009F048C"/>
    <w:rsid w:val="009F0C0B"/>
    <w:rsid w:val="009F4D22"/>
    <w:rsid w:val="00A01DC6"/>
    <w:rsid w:val="00A0261A"/>
    <w:rsid w:val="00A040CB"/>
    <w:rsid w:val="00A06A43"/>
    <w:rsid w:val="00A10290"/>
    <w:rsid w:val="00A14218"/>
    <w:rsid w:val="00A15152"/>
    <w:rsid w:val="00A15E45"/>
    <w:rsid w:val="00A16CDC"/>
    <w:rsid w:val="00A20808"/>
    <w:rsid w:val="00A245C6"/>
    <w:rsid w:val="00A25352"/>
    <w:rsid w:val="00A25557"/>
    <w:rsid w:val="00A30BE2"/>
    <w:rsid w:val="00A3357C"/>
    <w:rsid w:val="00A33ABB"/>
    <w:rsid w:val="00A33D61"/>
    <w:rsid w:val="00A34A59"/>
    <w:rsid w:val="00A36B26"/>
    <w:rsid w:val="00A4090E"/>
    <w:rsid w:val="00A42437"/>
    <w:rsid w:val="00A42738"/>
    <w:rsid w:val="00A42FD7"/>
    <w:rsid w:val="00A4495A"/>
    <w:rsid w:val="00A556D1"/>
    <w:rsid w:val="00A55D7E"/>
    <w:rsid w:val="00A6368B"/>
    <w:rsid w:val="00A6737A"/>
    <w:rsid w:val="00A6768B"/>
    <w:rsid w:val="00A7373B"/>
    <w:rsid w:val="00A753EC"/>
    <w:rsid w:val="00A76EA3"/>
    <w:rsid w:val="00A80F2D"/>
    <w:rsid w:val="00A8197F"/>
    <w:rsid w:val="00A838E8"/>
    <w:rsid w:val="00A8676E"/>
    <w:rsid w:val="00A87D8A"/>
    <w:rsid w:val="00A90798"/>
    <w:rsid w:val="00A91088"/>
    <w:rsid w:val="00A9225A"/>
    <w:rsid w:val="00A95AA7"/>
    <w:rsid w:val="00A96B61"/>
    <w:rsid w:val="00AA0A4F"/>
    <w:rsid w:val="00AA175C"/>
    <w:rsid w:val="00AA2D16"/>
    <w:rsid w:val="00AA3EA6"/>
    <w:rsid w:val="00AA5424"/>
    <w:rsid w:val="00AA551A"/>
    <w:rsid w:val="00AA6F80"/>
    <w:rsid w:val="00AB0769"/>
    <w:rsid w:val="00AB518B"/>
    <w:rsid w:val="00AB6746"/>
    <w:rsid w:val="00AB69D6"/>
    <w:rsid w:val="00AB7D5B"/>
    <w:rsid w:val="00AC0390"/>
    <w:rsid w:val="00AC14B7"/>
    <w:rsid w:val="00AC1756"/>
    <w:rsid w:val="00AC3213"/>
    <w:rsid w:val="00AC34DD"/>
    <w:rsid w:val="00AC50B0"/>
    <w:rsid w:val="00AC6156"/>
    <w:rsid w:val="00AD2085"/>
    <w:rsid w:val="00AD3215"/>
    <w:rsid w:val="00AD5516"/>
    <w:rsid w:val="00AD62DB"/>
    <w:rsid w:val="00AD65AA"/>
    <w:rsid w:val="00AD6826"/>
    <w:rsid w:val="00AD7148"/>
    <w:rsid w:val="00AD71A7"/>
    <w:rsid w:val="00AE0229"/>
    <w:rsid w:val="00AE280E"/>
    <w:rsid w:val="00AE3E6B"/>
    <w:rsid w:val="00AE4A76"/>
    <w:rsid w:val="00AE5857"/>
    <w:rsid w:val="00AE67B8"/>
    <w:rsid w:val="00AF00F1"/>
    <w:rsid w:val="00AF04C4"/>
    <w:rsid w:val="00AF0CD0"/>
    <w:rsid w:val="00AF4C43"/>
    <w:rsid w:val="00AF7678"/>
    <w:rsid w:val="00B029F8"/>
    <w:rsid w:val="00B04322"/>
    <w:rsid w:val="00B05710"/>
    <w:rsid w:val="00B1240E"/>
    <w:rsid w:val="00B128D4"/>
    <w:rsid w:val="00B16634"/>
    <w:rsid w:val="00B17C7B"/>
    <w:rsid w:val="00B23C08"/>
    <w:rsid w:val="00B25FF7"/>
    <w:rsid w:val="00B26EF3"/>
    <w:rsid w:val="00B30127"/>
    <w:rsid w:val="00B31CCA"/>
    <w:rsid w:val="00B3313A"/>
    <w:rsid w:val="00B3426B"/>
    <w:rsid w:val="00B34CA9"/>
    <w:rsid w:val="00B448B5"/>
    <w:rsid w:val="00B46686"/>
    <w:rsid w:val="00B46A78"/>
    <w:rsid w:val="00B47D55"/>
    <w:rsid w:val="00B50488"/>
    <w:rsid w:val="00B5060D"/>
    <w:rsid w:val="00B50CE9"/>
    <w:rsid w:val="00B51B85"/>
    <w:rsid w:val="00B542B2"/>
    <w:rsid w:val="00B5587A"/>
    <w:rsid w:val="00B55CAE"/>
    <w:rsid w:val="00B56EA1"/>
    <w:rsid w:val="00B60488"/>
    <w:rsid w:val="00B61763"/>
    <w:rsid w:val="00B62F39"/>
    <w:rsid w:val="00B6579B"/>
    <w:rsid w:val="00B65B4C"/>
    <w:rsid w:val="00B70BB9"/>
    <w:rsid w:val="00B716A4"/>
    <w:rsid w:val="00B71AB1"/>
    <w:rsid w:val="00B75BA0"/>
    <w:rsid w:val="00B811C8"/>
    <w:rsid w:val="00B818FD"/>
    <w:rsid w:val="00B831CE"/>
    <w:rsid w:val="00B83209"/>
    <w:rsid w:val="00B869B6"/>
    <w:rsid w:val="00B9395A"/>
    <w:rsid w:val="00B949B1"/>
    <w:rsid w:val="00B95468"/>
    <w:rsid w:val="00BA0C97"/>
    <w:rsid w:val="00BA0E17"/>
    <w:rsid w:val="00BA23AC"/>
    <w:rsid w:val="00BA2953"/>
    <w:rsid w:val="00BA2A00"/>
    <w:rsid w:val="00BA2E73"/>
    <w:rsid w:val="00BA5530"/>
    <w:rsid w:val="00BA5BFC"/>
    <w:rsid w:val="00BA7496"/>
    <w:rsid w:val="00BB096A"/>
    <w:rsid w:val="00BB0E2B"/>
    <w:rsid w:val="00BB1EC0"/>
    <w:rsid w:val="00BB4450"/>
    <w:rsid w:val="00BB44C1"/>
    <w:rsid w:val="00BB638B"/>
    <w:rsid w:val="00BB70FE"/>
    <w:rsid w:val="00BB7111"/>
    <w:rsid w:val="00BB756B"/>
    <w:rsid w:val="00BC0507"/>
    <w:rsid w:val="00BC1377"/>
    <w:rsid w:val="00BC1425"/>
    <w:rsid w:val="00BC44A4"/>
    <w:rsid w:val="00BC53DE"/>
    <w:rsid w:val="00BC6EBB"/>
    <w:rsid w:val="00BC7AF1"/>
    <w:rsid w:val="00BD0323"/>
    <w:rsid w:val="00BD1A5C"/>
    <w:rsid w:val="00BD23AE"/>
    <w:rsid w:val="00BD567C"/>
    <w:rsid w:val="00BD5720"/>
    <w:rsid w:val="00BD6799"/>
    <w:rsid w:val="00BE012F"/>
    <w:rsid w:val="00BE2CFA"/>
    <w:rsid w:val="00BE33E8"/>
    <w:rsid w:val="00BE48C2"/>
    <w:rsid w:val="00BE6A41"/>
    <w:rsid w:val="00BF03B3"/>
    <w:rsid w:val="00BF0A87"/>
    <w:rsid w:val="00BF3539"/>
    <w:rsid w:val="00BF3F46"/>
    <w:rsid w:val="00BF5E02"/>
    <w:rsid w:val="00BF6C9F"/>
    <w:rsid w:val="00BF7DAA"/>
    <w:rsid w:val="00C00101"/>
    <w:rsid w:val="00C00B2C"/>
    <w:rsid w:val="00C0274F"/>
    <w:rsid w:val="00C0299C"/>
    <w:rsid w:val="00C04E84"/>
    <w:rsid w:val="00C079DD"/>
    <w:rsid w:val="00C102AF"/>
    <w:rsid w:val="00C13014"/>
    <w:rsid w:val="00C147DE"/>
    <w:rsid w:val="00C15583"/>
    <w:rsid w:val="00C15CD9"/>
    <w:rsid w:val="00C17618"/>
    <w:rsid w:val="00C17CD7"/>
    <w:rsid w:val="00C203C2"/>
    <w:rsid w:val="00C21FBC"/>
    <w:rsid w:val="00C23000"/>
    <w:rsid w:val="00C23742"/>
    <w:rsid w:val="00C23F1D"/>
    <w:rsid w:val="00C2495C"/>
    <w:rsid w:val="00C254EA"/>
    <w:rsid w:val="00C31803"/>
    <w:rsid w:val="00C33042"/>
    <w:rsid w:val="00C339E6"/>
    <w:rsid w:val="00C3402F"/>
    <w:rsid w:val="00C349C2"/>
    <w:rsid w:val="00C34F3A"/>
    <w:rsid w:val="00C35575"/>
    <w:rsid w:val="00C35E4E"/>
    <w:rsid w:val="00C36B7D"/>
    <w:rsid w:val="00C36F40"/>
    <w:rsid w:val="00C37A3B"/>
    <w:rsid w:val="00C4490F"/>
    <w:rsid w:val="00C4501F"/>
    <w:rsid w:val="00C47477"/>
    <w:rsid w:val="00C51906"/>
    <w:rsid w:val="00C51E19"/>
    <w:rsid w:val="00C53A3C"/>
    <w:rsid w:val="00C5489B"/>
    <w:rsid w:val="00C567B6"/>
    <w:rsid w:val="00C60F45"/>
    <w:rsid w:val="00C63064"/>
    <w:rsid w:val="00C64A00"/>
    <w:rsid w:val="00C65151"/>
    <w:rsid w:val="00C66043"/>
    <w:rsid w:val="00C6650B"/>
    <w:rsid w:val="00C71947"/>
    <w:rsid w:val="00C73105"/>
    <w:rsid w:val="00C7417D"/>
    <w:rsid w:val="00C7778C"/>
    <w:rsid w:val="00C80FB9"/>
    <w:rsid w:val="00C813A0"/>
    <w:rsid w:val="00C8314D"/>
    <w:rsid w:val="00C85DB6"/>
    <w:rsid w:val="00C95329"/>
    <w:rsid w:val="00C95AF0"/>
    <w:rsid w:val="00CA03C0"/>
    <w:rsid w:val="00CA1B88"/>
    <w:rsid w:val="00CA2188"/>
    <w:rsid w:val="00CA3908"/>
    <w:rsid w:val="00CA45AA"/>
    <w:rsid w:val="00CA4719"/>
    <w:rsid w:val="00CA6F83"/>
    <w:rsid w:val="00CA7FC5"/>
    <w:rsid w:val="00CB04CB"/>
    <w:rsid w:val="00CB08B9"/>
    <w:rsid w:val="00CB08E9"/>
    <w:rsid w:val="00CB0A47"/>
    <w:rsid w:val="00CB45F7"/>
    <w:rsid w:val="00CB511C"/>
    <w:rsid w:val="00CB573D"/>
    <w:rsid w:val="00CB6D6E"/>
    <w:rsid w:val="00CC08DF"/>
    <w:rsid w:val="00CC1E26"/>
    <w:rsid w:val="00CC2195"/>
    <w:rsid w:val="00CC3003"/>
    <w:rsid w:val="00CC3738"/>
    <w:rsid w:val="00CC401A"/>
    <w:rsid w:val="00CC4280"/>
    <w:rsid w:val="00CD0FA8"/>
    <w:rsid w:val="00CD2837"/>
    <w:rsid w:val="00CD4D33"/>
    <w:rsid w:val="00CD5ED0"/>
    <w:rsid w:val="00CD6035"/>
    <w:rsid w:val="00CD7943"/>
    <w:rsid w:val="00CE29D9"/>
    <w:rsid w:val="00CE4F26"/>
    <w:rsid w:val="00CE6013"/>
    <w:rsid w:val="00CE7997"/>
    <w:rsid w:val="00CF0380"/>
    <w:rsid w:val="00CF13D4"/>
    <w:rsid w:val="00CF1960"/>
    <w:rsid w:val="00CF346A"/>
    <w:rsid w:val="00CF52CC"/>
    <w:rsid w:val="00D034BA"/>
    <w:rsid w:val="00D04698"/>
    <w:rsid w:val="00D04DCF"/>
    <w:rsid w:val="00D105F3"/>
    <w:rsid w:val="00D11849"/>
    <w:rsid w:val="00D11982"/>
    <w:rsid w:val="00D11B60"/>
    <w:rsid w:val="00D1238D"/>
    <w:rsid w:val="00D134DD"/>
    <w:rsid w:val="00D135A6"/>
    <w:rsid w:val="00D143D5"/>
    <w:rsid w:val="00D14E70"/>
    <w:rsid w:val="00D1576C"/>
    <w:rsid w:val="00D16770"/>
    <w:rsid w:val="00D16B03"/>
    <w:rsid w:val="00D209EF"/>
    <w:rsid w:val="00D2118A"/>
    <w:rsid w:val="00D21548"/>
    <w:rsid w:val="00D237EA"/>
    <w:rsid w:val="00D23EC7"/>
    <w:rsid w:val="00D27218"/>
    <w:rsid w:val="00D27A1C"/>
    <w:rsid w:val="00D32E0A"/>
    <w:rsid w:val="00D34690"/>
    <w:rsid w:val="00D40183"/>
    <w:rsid w:val="00D40521"/>
    <w:rsid w:val="00D40770"/>
    <w:rsid w:val="00D4248F"/>
    <w:rsid w:val="00D45A11"/>
    <w:rsid w:val="00D4787D"/>
    <w:rsid w:val="00D50DEB"/>
    <w:rsid w:val="00D511E9"/>
    <w:rsid w:val="00D5322A"/>
    <w:rsid w:val="00D5366F"/>
    <w:rsid w:val="00D53B7E"/>
    <w:rsid w:val="00D5763C"/>
    <w:rsid w:val="00D602AD"/>
    <w:rsid w:val="00D61710"/>
    <w:rsid w:val="00D61F5C"/>
    <w:rsid w:val="00D6408C"/>
    <w:rsid w:val="00D65329"/>
    <w:rsid w:val="00D65CBE"/>
    <w:rsid w:val="00D66321"/>
    <w:rsid w:val="00D6722B"/>
    <w:rsid w:val="00D67509"/>
    <w:rsid w:val="00D718E8"/>
    <w:rsid w:val="00D72EC6"/>
    <w:rsid w:val="00D738D6"/>
    <w:rsid w:val="00D74779"/>
    <w:rsid w:val="00D76160"/>
    <w:rsid w:val="00D77D8C"/>
    <w:rsid w:val="00D85350"/>
    <w:rsid w:val="00D8551D"/>
    <w:rsid w:val="00D90E29"/>
    <w:rsid w:val="00D917CE"/>
    <w:rsid w:val="00D92581"/>
    <w:rsid w:val="00D97FB6"/>
    <w:rsid w:val="00DA01CA"/>
    <w:rsid w:val="00DA07E0"/>
    <w:rsid w:val="00DA1360"/>
    <w:rsid w:val="00DA2ABA"/>
    <w:rsid w:val="00DA2E1D"/>
    <w:rsid w:val="00DA4B35"/>
    <w:rsid w:val="00DA7492"/>
    <w:rsid w:val="00DB3CB9"/>
    <w:rsid w:val="00DB3FDF"/>
    <w:rsid w:val="00DB5E07"/>
    <w:rsid w:val="00DC2459"/>
    <w:rsid w:val="00DC2F81"/>
    <w:rsid w:val="00DC3A2A"/>
    <w:rsid w:val="00DC3F54"/>
    <w:rsid w:val="00DC487A"/>
    <w:rsid w:val="00DC4E84"/>
    <w:rsid w:val="00DC5942"/>
    <w:rsid w:val="00DC742C"/>
    <w:rsid w:val="00DD0976"/>
    <w:rsid w:val="00DD440A"/>
    <w:rsid w:val="00DD55DC"/>
    <w:rsid w:val="00DD757B"/>
    <w:rsid w:val="00DE26D9"/>
    <w:rsid w:val="00DE2894"/>
    <w:rsid w:val="00DE3CA0"/>
    <w:rsid w:val="00DE3F53"/>
    <w:rsid w:val="00DE591F"/>
    <w:rsid w:val="00DE6516"/>
    <w:rsid w:val="00DE6764"/>
    <w:rsid w:val="00DF01B7"/>
    <w:rsid w:val="00DF449D"/>
    <w:rsid w:val="00DF4891"/>
    <w:rsid w:val="00DF5010"/>
    <w:rsid w:val="00DF590A"/>
    <w:rsid w:val="00DF704B"/>
    <w:rsid w:val="00DF7240"/>
    <w:rsid w:val="00E00B48"/>
    <w:rsid w:val="00E0332D"/>
    <w:rsid w:val="00E043FC"/>
    <w:rsid w:val="00E046D9"/>
    <w:rsid w:val="00E04750"/>
    <w:rsid w:val="00E05546"/>
    <w:rsid w:val="00E06744"/>
    <w:rsid w:val="00E075D7"/>
    <w:rsid w:val="00E07A39"/>
    <w:rsid w:val="00E07F59"/>
    <w:rsid w:val="00E12F0B"/>
    <w:rsid w:val="00E130ED"/>
    <w:rsid w:val="00E144FB"/>
    <w:rsid w:val="00E15145"/>
    <w:rsid w:val="00E1535C"/>
    <w:rsid w:val="00E167D1"/>
    <w:rsid w:val="00E17897"/>
    <w:rsid w:val="00E224F8"/>
    <w:rsid w:val="00E2731B"/>
    <w:rsid w:val="00E27842"/>
    <w:rsid w:val="00E27FB3"/>
    <w:rsid w:val="00E328AE"/>
    <w:rsid w:val="00E35451"/>
    <w:rsid w:val="00E369F2"/>
    <w:rsid w:val="00E42993"/>
    <w:rsid w:val="00E42DD7"/>
    <w:rsid w:val="00E47237"/>
    <w:rsid w:val="00E47C75"/>
    <w:rsid w:val="00E50239"/>
    <w:rsid w:val="00E5160C"/>
    <w:rsid w:val="00E53D4B"/>
    <w:rsid w:val="00E5542E"/>
    <w:rsid w:val="00E55BBE"/>
    <w:rsid w:val="00E572E5"/>
    <w:rsid w:val="00E57538"/>
    <w:rsid w:val="00E60B02"/>
    <w:rsid w:val="00E61E36"/>
    <w:rsid w:val="00E62269"/>
    <w:rsid w:val="00E6367D"/>
    <w:rsid w:val="00E642EE"/>
    <w:rsid w:val="00E65BCC"/>
    <w:rsid w:val="00E726D7"/>
    <w:rsid w:val="00E72969"/>
    <w:rsid w:val="00E757DB"/>
    <w:rsid w:val="00E76149"/>
    <w:rsid w:val="00E76192"/>
    <w:rsid w:val="00E76CF8"/>
    <w:rsid w:val="00E77A5B"/>
    <w:rsid w:val="00E77F71"/>
    <w:rsid w:val="00E80784"/>
    <w:rsid w:val="00E80A44"/>
    <w:rsid w:val="00E81966"/>
    <w:rsid w:val="00E8274C"/>
    <w:rsid w:val="00E835CB"/>
    <w:rsid w:val="00E84D98"/>
    <w:rsid w:val="00E850B4"/>
    <w:rsid w:val="00E87ADE"/>
    <w:rsid w:val="00E87EE5"/>
    <w:rsid w:val="00E9261E"/>
    <w:rsid w:val="00E9463A"/>
    <w:rsid w:val="00EA03AB"/>
    <w:rsid w:val="00EA0FC0"/>
    <w:rsid w:val="00EA1AAD"/>
    <w:rsid w:val="00EA1D79"/>
    <w:rsid w:val="00EA243C"/>
    <w:rsid w:val="00EA3AE3"/>
    <w:rsid w:val="00EA4E37"/>
    <w:rsid w:val="00EA6013"/>
    <w:rsid w:val="00EA6B49"/>
    <w:rsid w:val="00EB02E4"/>
    <w:rsid w:val="00EB0439"/>
    <w:rsid w:val="00EB51A6"/>
    <w:rsid w:val="00EB62E3"/>
    <w:rsid w:val="00EC1202"/>
    <w:rsid w:val="00EC1A9E"/>
    <w:rsid w:val="00EC1B01"/>
    <w:rsid w:val="00EC1CD2"/>
    <w:rsid w:val="00EC2B65"/>
    <w:rsid w:val="00EC2BF7"/>
    <w:rsid w:val="00EC3C23"/>
    <w:rsid w:val="00EC4F7F"/>
    <w:rsid w:val="00EC5CDA"/>
    <w:rsid w:val="00EC74BB"/>
    <w:rsid w:val="00EC7F9F"/>
    <w:rsid w:val="00ED1625"/>
    <w:rsid w:val="00ED2CBB"/>
    <w:rsid w:val="00ED58BE"/>
    <w:rsid w:val="00EE0347"/>
    <w:rsid w:val="00EE528A"/>
    <w:rsid w:val="00EF3068"/>
    <w:rsid w:val="00EF435E"/>
    <w:rsid w:val="00EF4AE8"/>
    <w:rsid w:val="00EF4CFD"/>
    <w:rsid w:val="00F01436"/>
    <w:rsid w:val="00F017EE"/>
    <w:rsid w:val="00F02974"/>
    <w:rsid w:val="00F07E1F"/>
    <w:rsid w:val="00F12689"/>
    <w:rsid w:val="00F16F74"/>
    <w:rsid w:val="00F16F80"/>
    <w:rsid w:val="00F21B63"/>
    <w:rsid w:val="00F22FA2"/>
    <w:rsid w:val="00F23A7B"/>
    <w:rsid w:val="00F23D9E"/>
    <w:rsid w:val="00F2509B"/>
    <w:rsid w:val="00F30C84"/>
    <w:rsid w:val="00F3391A"/>
    <w:rsid w:val="00F34788"/>
    <w:rsid w:val="00F34F17"/>
    <w:rsid w:val="00F35544"/>
    <w:rsid w:val="00F3783E"/>
    <w:rsid w:val="00F37A7A"/>
    <w:rsid w:val="00F41A0B"/>
    <w:rsid w:val="00F42773"/>
    <w:rsid w:val="00F42B24"/>
    <w:rsid w:val="00F4435F"/>
    <w:rsid w:val="00F4441B"/>
    <w:rsid w:val="00F46385"/>
    <w:rsid w:val="00F46A86"/>
    <w:rsid w:val="00F46F67"/>
    <w:rsid w:val="00F516C7"/>
    <w:rsid w:val="00F54914"/>
    <w:rsid w:val="00F557F0"/>
    <w:rsid w:val="00F56824"/>
    <w:rsid w:val="00F5719A"/>
    <w:rsid w:val="00F61186"/>
    <w:rsid w:val="00F628C6"/>
    <w:rsid w:val="00F65242"/>
    <w:rsid w:val="00F72172"/>
    <w:rsid w:val="00F72B50"/>
    <w:rsid w:val="00F74674"/>
    <w:rsid w:val="00F8394F"/>
    <w:rsid w:val="00F862F6"/>
    <w:rsid w:val="00F87E01"/>
    <w:rsid w:val="00F9516E"/>
    <w:rsid w:val="00F978E2"/>
    <w:rsid w:val="00FA0BE4"/>
    <w:rsid w:val="00FA22EA"/>
    <w:rsid w:val="00FA2330"/>
    <w:rsid w:val="00FA24D0"/>
    <w:rsid w:val="00FA295B"/>
    <w:rsid w:val="00FA2BFB"/>
    <w:rsid w:val="00FA2E05"/>
    <w:rsid w:val="00FA4184"/>
    <w:rsid w:val="00FA42FD"/>
    <w:rsid w:val="00FA45A3"/>
    <w:rsid w:val="00FA4A22"/>
    <w:rsid w:val="00FA59A9"/>
    <w:rsid w:val="00FA5D61"/>
    <w:rsid w:val="00FA5DD9"/>
    <w:rsid w:val="00FA6146"/>
    <w:rsid w:val="00FA6622"/>
    <w:rsid w:val="00FA7FEA"/>
    <w:rsid w:val="00FB0E01"/>
    <w:rsid w:val="00FB15C2"/>
    <w:rsid w:val="00FB1BF6"/>
    <w:rsid w:val="00FB2124"/>
    <w:rsid w:val="00FB476D"/>
    <w:rsid w:val="00FB4EEE"/>
    <w:rsid w:val="00FB5249"/>
    <w:rsid w:val="00FC78D3"/>
    <w:rsid w:val="00FD01DB"/>
    <w:rsid w:val="00FD2838"/>
    <w:rsid w:val="00FD5042"/>
    <w:rsid w:val="00FD6727"/>
    <w:rsid w:val="00FD6C54"/>
    <w:rsid w:val="00FD6F8B"/>
    <w:rsid w:val="00FE53A0"/>
    <w:rsid w:val="00FE5BE7"/>
    <w:rsid w:val="00FE6A44"/>
    <w:rsid w:val="00FF1ED1"/>
    <w:rsid w:val="00FF3915"/>
    <w:rsid w:val="00FF3C16"/>
    <w:rsid w:val="00FF55B5"/>
    <w:rsid w:val="00FF5ED6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Ovseyko</dc:creator>
  <cp:lastModifiedBy>Ovseyko</cp:lastModifiedBy>
  <cp:revision>2</cp:revision>
  <dcterms:created xsi:type="dcterms:W3CDTF">2018-07-05T06:13:00Z</dcterms:created>
  <dcterms:modified xsi:type="dcterms:W3CDTF">2018-07-05T06:20:00Z</dcterms:modified>
</cp:coreProperties>
</file>